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636D" w14:textId="77777777" w:rsidR="00B612AF" w:rsidRDefault="00B612AF" w:rsidP="00614F71">
      <w:pPr>
        <w:pStyle w:val="Titel"/>
        <w:spacing w:before="120" w:after="240"/>
        <w:jc w:val="left"/>
        <w:rPr>
          <w:rFonts w:ascii="Arial" w:hAnsi="Arial" w:cs="Arial"/>
          <w:b w:val="0"/>
          <w:bCs w:val="0"/>
          <w:sz w:val="44"/>
          <w:szCs w:val="44"/>
        </w:rPr>
      </w:pPr>
    </w:p>
    <w:p w14:paraId="3DC64C0A" w14:textId="762D3893" w:rsidR="001325F0" w:rsidRPr="007A3829" w:rsidRDefault="00C55F91" w:rsidP="00614F71">
      <w:pPr>
        <w:pStyle w:val="Titel"/>
        <w:spacing w:before="120" w:after="240"/>
        <w:jc w:val="left"/>
        <w:rPr>
          <w:rFonts w:ascii="Arial" w:hAnsi="Arial" w:cs="Arial"/>
          <w:b w:val="0"/>
          <w:bCs w:val="0"/>
          <w:sz w:val="44"/>
          <w:szCs w:val="44"/>
        </w:rPr>
      </w:pPr>
      <w:r w:rsidRPr="007A3829">
        <w:rPr>
          <w:rFonts w:ascii="Arial" w:hAnsi="Arial" w:cs="Arial"/>
          <w:b w:val="0"/>
          <w:bCs w:val="0"/>
          <w:sz w:val="44"/>
          <w:szCs w:val="44"/>
        </w:rPr>
        <w:t xml:space="preserve">Anmeldung Gruppenmeisterschaft </w:t>
      </w:r>
      <w:r w:rsidR="007A3829" w:rsidRPr="007A3829">
        <w:rPr>
          <w:rFonts w:ascii="Arial" w:hAnsi="Arial" w:cs="Arial"/>
          <w:b w:val="0"/>
          <w:bCs w:val="0"/>
          <w:sz w:val="44"/>
          <w:szCs w:val="44"/>
        </w:rPr>
        <w:t>EMHV 202</w:t>
      </w:r>
      <w:r w:rsidR="00C73B5C">
        <w:rPr>
          <w:rFonts w:ascii="Arial" w:hAnsi="Arial" w:cs="Arial"/>
          <w:b w:val="0"/>
          <w:bCs w:val="0"/>
          <w:sz w:val="44"/>
          <w:szCs w:val="44"/>
        </w:rPr>
        <w:t>5</w:t>
      </w:r>
    </w:p>
    <w:p w14:paraId="2F5FD83F" w14:textId="360494AF" w:rsidR="006C0D1C" w:rsidRDefault="003D555E" w:rsidP="00614F71">
      <w:pPr>
        <w:tabs>
          <w:tab w:val="left" w:pos="1985"/>
        </w:tabs>
        <w:spacing w:after="120"/>
        <w:rPr>
          <w:rFonts w:ascii="Arial" w:hAnsi="Arial" w:cs="Arial"/>
        </w:rPr>
      </w:pPr>
      <w:r w:rsidRPr="00B81A67">
        <w:rPr>
          <w:rFonts w:ascii="Arial" w:hAnsi="Arial" w:cs="Arial"/>
          <w:b/>
          <w:bCs/>
        </w:rPr>
        <w:t>Ort:</w:t>
      </w:r>
      <w:r w:rsidR="006C0D1C">
        <w:rPr>
          <w:rFonts w:ascii="Arial" w:hAnsi="Arial" w:cs="Arial"/>
        </w:rPr>
        <w:tab/>
      </w:r>
      <w:r w:rsidR="00733934">
        <w:rPr>
          <w:rFonts w:ascii="Arial" w:hAnsi="Arial" w:cs="Arial"/>
        </w:rPr>
        <w:t xml:space="preserve">HG. </w:t>
      </w:r>
      <w:r w:rsidR="00C73B5C">
        <w:rPr>
          <w:rFonts w:ascii="Arial" w:hAnsi="Arial" w:cs="Arial"/>
        </w:rPr>
        <w:t>Rüdtligen-Alchenflüh, Festgelände Rüdtligen</w:t>
      </w:r>
    </w:p>
    <w:p w14:paraId="5E59B43D" w14:textId="3162FAB4" w:rsidR="006C0D1C" w:rsidRDefault="00674780" w:rsidP="00B218E8">
      <w:pPr>
        <w:tabs>
          <w:tab w:val="left" w:pos="1985"/>
          <w:tab w:val="left" w:pos="3261"/>
        </w:tabs>
        <w:spacing w:after="120"/>
        <w:ind w:left="1980" w:hanging="1980"/>
        <w:rPr>
          <w:rFonts w:ascii="Arial" w:hAnsi="Arial" w:cs="Arial"/>
        </w:rPr>
      </w:pPr>
      <w:r w:rsidRPr="00B81A67">
        <w:rPr>
          <w:rFonts w:ascii="Arial" w:hAnsi="Arial" w:cs="Arial"/>
          <w:b/>
          <w:bCs/>
        </w:rPr>
        <w:t>Datum:</w:t>
      </w:r>
      <w:r w:rsidR="00B218E8">
        <w:rPr>
          <w:rFonts w:ascii="Arial" w:hAnsi="Arial" w:cs="Arial"/>
        </w:rPr>
        <w:tab/>
      </w:r>
      <w:r w:rsidR="00C73B5C">
        <w:rPr>
          <w:rFonts w:ascii="Arial" w:hAnsi="Arial" w:cs="Arial"/>
        </w:rPr>
        <w:t>ausschliesslich am Freitag, 15. August</w:t>
      </w:r>
    </w:p>
    <w:p w14:paraId="4CBDCDC3" w14:textId="50A3907A" w:rsidR="000778BF" w:rsidRDefault="000778BF" w:rsidP="00614F71">
      <w:pPr>
        <w:tabs>
          <w:tab w:val="left" w:pos="1985"/>
          <w:tab w:val="left" w:pos="3119"/>
        </w:tabs>
        <w:spacing w:after="120"/>
        <w:rPr>
          <w:rFonts w:ascii="Arial" w:hAnsi="Arial" w:cs="Arial"/>
        </w:rPr>
      </w:pPr>
      <w:r w:rsidRPr="00B81A67">
        <w:rPr>
          <w:rFonts w:ascii="Arial" w:hAnsi="Arial" w:cs="Arial"/>
          <w:b/>
          <w:bCs/>
        </w:rPr>
        <w:t>Spielzeiten:</w:t>
      </w:r>
      <w:r>
        <w:rPr>
          <w:rFonts w:ascii="Arial" w:hAnsi="Arial" w:cs="Arial"/>
        </w:rPr>
        <w:tab/>
      </w:r>
      <w:r w:rsidR="00C73B5C">
        <w:rPr>
          <w:rFonts w:ascii="Arial" w:hAnsi="Arial" w:cs="Arial"/>
        </w:rPr>
        <w:t xml:space="preserve">Nachmittag ab ca. 15.00 Uhr, </w:t>
      </w:r>
      <w:r w:rsidR="00C73B5C" w:rsidRPr="0074610F">
        <w:rPr>
          <w:rFonts w:ascii="Arial" w:hAnsi="Arial" w:cs="Arial"/>
          <w:b/>
          <w:bCs/>
        </w:rPr>
        <w:t>letzter Umgang mit Nachwuchs</w:t>
      </w:r>
      <w:r w:rsidR="000938B7">
        <w:rPr>
          <w:rFonts w:ascii="Arial" w:hAnsi="Arial" w:cs="Arial"/>
        </w:rPr>
        <w:br/>
      </w:r>
      <w:r w:rsidR="000938B7">
        <w:rPr>
          <w:rFonts w:ascii="Arial" w:hAnsi="Arial" w:cs="Arial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706"/>
        <w:gridCol w:w="4241"/>
      </w:tblGrid>
      <w:tr w:rsidR="006E1664" w14:paraId="16C2FDAF" w14:textId="77777777" w:rsidTr="009A3559">
        <w:trPr>
          <w:trHeight w:val="567"/>
        </w:trPr>
        <w:tc>
          <w:tcPr>
            <w:tcW w:w="3681" w:type="dxa"/>
            <w:vAlign w:val="bottom"/>
          </w:tcPr>
          <w:p w14:paraId="3D7215CD" w14:textId="7CA8D8FC" w:rsidR="008002A9" w:rsidRPr="00301221" w:rsidRDefault="008002A9" w:rsidP="008002A9">
            <w:pPr>
              <w:rPr>
                <w:rFonts w:ascii="Arial" w:hAnsi="Arial" w:cs="Arial"/>
                <w:b/>
                <w:bCs/>
              </w:rPr>
            </w:pPr>
            <w:r w:rsidRPr="00301221">
              <w:rPr>
                <w:rFonts w:ascii="Arial" w:hAnsi="Arial" w:cs="Arial"/>
                <w:b/>
                <w:bCs/>
              </w:rPr>
              <w:t>Hornussergesellschaft: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bottom"/>
          </w:tcPr>
          <w:p w14:paraId="5CBB413F" w14:textId="77777777" w:rsidR="006E1664" w:rsidRDefault="006E1664" w:rsidP="009A3559">
            <w:pPr>
              <w:rPr>
                <w:rFonts w:ascii="Arial" w:hAnsi="Arial" w:cs="Arial"/>
              </w:rPr>
            </w:pPr>
          </w:p>
        </w:tc>
      </w:tr>
      <w:tr w:rsidR="006E1664" w14:paraId="09AADDA6" w14:textId="77777777" w:rsidTr="009A3559">
        <w:trPr>
          <w:gridAfter w:val="1"/>
          <w:wAfter w:w="4241" w:type="dxa"/>
          <w:trHeight w:val="567"/>
        </w:trPr>
        <w:tc>
          <w:tcPr>
            <w:tcW w:w="3681" w:type="dxa"/>
            <w:vAlign w:val="bottom"/>
          </w:tcPr>
          <w:p w14:paraId="518AD659" w14:textId="779E777C" w:rsidR="006E1664" w:rsidRPr="00301221" w:rsidRDefault="008002A9" w:rsidP="008002A9">
            <w:pPr>
              <w:rPr>
                <w:rFonts w:ascii="Arial" w:hAnsi="Arial" w:cs="Arial"/>
                <w:b/>
                <w:bCs/>
              </w:rPr>
            </w:pPr>
            <w:r w:rsidRPr="00301221">
              <w:rPr>
                <w:rFonts w:ascii="Arial" w:hAnsi="Arial" w:cs="Arial"/>
                <w:b/>
                <w:bCs/>
              </w:rPr>
              <w:t xml:space="preserve">Anzahl Gruppen </w:t>
            </w:r>
            <w:r w:rsidR="00C73B5C">
              <w:rPr>
                <w:rFonts w:ascii="Arial" w:hAnsi="Arial" w:cs="Arial"/>
                <w:b/>
                <w:bCs/>
              </w:rPr>
              <w:t>Freitag</w:t>
            </w:r>
            <w:r w:rsidRPr="00301221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4E01E0" w14:textId="77777777" w:rsidR="006E1664" w:rsidRDefault="006E1664" w:rsidP="009A3559">
            <w:pPr>
              <w:rPr>
                <w:rFonts w:ascii="Arial" w:hAnsi="Arial" w:cs="Arial"/>
              </w:rPr>
            </w:pPr>
          </w:p>
        </w:tc>
      </w:tr>
    </w:tbl>
    <w:p w14:paraId="322628E0" w14:textId="7A9B2831" w:rsidR="00AF7964" w:rsidRDefault="00AF7964">
      <w:pPr>
        <w:rPr>
          <w:rFonts w:ascii="Arial" w:hAnsi="Arial" w:cs="Arial"/>
        </w:rPr>
      </w:pPr>
    </w:p>
    <w:p w14:paraId="2FE1162E" w14:textId="77777777" w:rsidR="00C73B5C" w:rsidRPr="00910F9D" w:rsidRDefault="00C73B5C">
      <w:pPr>
        <w:rPr>
          <w:rFonts w:ascii="Arial" w:hAnsi="Arial" w:cs="Arial"/>
        </w:rPr>
      </w:pPr>
    </w:p>
    <w:p w14:paraId="7CFAE799" w14:textId="543B38FB" w:rsidR="00AF7964" w:rsidRPr="0074610F" w:rsidRDefault="00137755">
      <w:pPr>
        <w:rPr>
          <w:rFonts w:ascii="Arial" w:hAnsi="Arial" w:cs="Arial"/>
          <w:b/>
          <w:bCs/>
        </w:rPr>
      </w:pPr>
      <w:r w:rsidRPr="0074610F">
        <w:rPr>
          <w:rFonts w:ascii="Arial" w:hAnsi="Arial" w:cs="Arial"/>
          <w:b/>
          <w:bCs/>
        </w:rPr>
        <w:t>Einteilungswün</w:t>
      </w:r>
      <w:r w:rsidR="001B19C0" w:rsidRPr="0074610F">
        <w:rPr>
          <w:rFonts w:ascii="Arial" w:hAnsi="Arial" w:cs="Arial"/>
          <w:b/>
          <w:bCs/>
        </w:rPr>
        <w:t xml:space="preserve">sche </w:t>
      </w:r>
      <w:r w:rsidR="00C73B5C" w:rsidRPr="0074610F">
        <w:rPr>
          <w:rFonts w:ascii="Arial" w:hAnsi="Arial" w:cs="Arial"/>
          <w:b/>
          <w:bCs/>
        </w:rPr>
        <w:t>können dieses Jahr leider nicht berücksichtigt werden</w:t>
      </w:r>
      <w:r w:rsidR="0074610F" w:rsidRPr="0074610F">
        <w:rPr>
          <w:rFonts w:ascii="Arial" w:hAnsi="Arial" w:cs="Arial"/>
          <w:b/>
          <w:bCs/>
        </w:rPr>
        <w:t>, da wir auf 20 Riesen gleichzeitig in ca. 3 Durchgängen spielen werden!!</w:t>
      </w:r>
    </w:p>
    <w:p w14:paraId="4093CAB3" w14:textId="77777777" w:rsidR="009C0360" w:rsidRDefault="009C0360">
      <w:pPr>
        <w:rPr>
          <w:rFonts w:ascii="Arial" w:hAnsi="Arial" w:cs="Arial"/>
        </w:rPr>
      </w:pPr>
    </w:p>
    <w:p w14:paraId="00D40115" w14:textId="1BE3FDC2" w:rsidR="000466C9" w:rsidRPr="0024468B" w:rsidRDefault="008A0B35">
      <w:pPr>
        <w:rPr>
          <w:rFonts w:ascii="Arial" w:hAnsi="Arial" w:cs="Arial"/>
          <w:b/>
          <w:bCs/>
        </w:rPr>
      </w:pPr>
      <w:r w:rsidRPr="0024468B">
        <w:rPr>
          <w:rFonts w:ascii="Arial" w:hAnsi="Arial" w:cs="Arial"/>
          <w:b/>
          <w:bCs/>
        </w:rPr>
        <w:t>Nachwuchshornusser:</w:t>
      </w:r>
    </w:p>
    <w:p w14:paraId="2A7A34E1" w14:textId="1DDE878E" w:rsidR="008A0B35" w:rsidRDefault="008A0B35">
      <w:pPr>
        <w:rPr>
          <w:rFonts w:ascii="Arial" w:hAnsi="Arial" w:cs="Arial"/>
        </w:rPr>
      </w:pPr>
      <w:r>
        <w:rPr>
          <w:rFonts w:ascii="Arial" w:hAnsi="Arial" w:cs="Arial"/>
        </w:rPr>
        <w:t>Die Gruppenmeisterschaft der Nachwuchshornus</w:t>
      </w:r>
      <w:r w:rsidR="0054731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er </w:t>
      </w:r>
      <w:r w:rsidR="00CD4FA8">
        <w:rPr>
          <w:rFonts w:ascii="Arial" w:hAnsi="Arial" w:cs="Arial"/>
        </w:rPr>
        <w:t>findet a</w:t>
      </w:r>
      <w:r w:rsidR="00C73B5C">
        <w:rPr>
          <w:rFonts w:ascii="Arial" w:hAnsi="Arial" w:cs="Arial"/>
        </w:rPr>
        <w:t xml:space="preserve">m Freitag, 15. August im </w:t>
      </w:r>
      <w:r w:rsidR="0002382C">
        <w:rPr>
          <w:rFonts w:ascii="Arial" w:hAnsi="Arial" w:cs="Arial"/>
        </w:rPr>
        <w:t>letzte</w:t>
      </w:r>
      <w:r w:rsidR="00C73B5C">
        <w:rPr>
          <w:rFonts w:ascii="Arial" w:hAnsi="Arial" w:cs="Arial"/>
        </w:rPr>
        <w:t>n</w:t>
      </w:r>
      <w:r w:rsidR="0002382C">
        <w:rPr>
          <w:rFonts w:ascii="Arial" w:hAnsi="Arial" w:cs="Arial"/>
        </w:rPr>
        <w:t xml:space="preserve"> Durchg</w:t>
      </w:r>
      <w:r w:rsidR="00C73B5C">
        <w:rPr>
          <w:rFonts w:ascii="Arial" w:hAnsi="Arial" w:cs="Arial"/>
        </w:rPr>
        <w:t>a</w:t>
      </w:r>
      <w:r w:rsidR="0002382C">
        <w:rPr>
          <w:rFonts w:ascii="Arial" w:hAnsi="Arial" w:cs="Arial"/>
        </w:rPr>
        <w:t xml:space="preserve">ng </w:t>
      </w:r>
      <w:r w:rsidR="00CD4FA8">
        <w:rPr>
          <w:rFonts w:ascii="Arial" w:hAnsi="Arial" w:cs="Arial"/>
        </w:rPr>
        <w:t xml:space="preserve">statt. Die entsprechenden Anmeldeunterlagen </w:t>
      </w:r>
      <w:r w:rsidR="00A8466C">
        <w:rPr>
          <w:rFonts w:ascii="Arial" w:hAnsi="Arial" w:cs="Arial"/>
        </w:rPr>
        <w:t>erhalten die Nachwuchsbetreuer durch den Nachwuchsobm</w:t>
      </w:r>
      <w:r w:rsidR="0024468B">
        <w:rPr>
          <w:rFonts w:ascii="Arial" w:hAnsi="Arial" w:cs="Arial"/>
        </w:rPr>
        <w:t xml:space="preserve">ann Thomas Sterchi </w:t>
      </w:r>
      <w:r w:rsidR="00941881">
        <w:rPr>
          <w:rFonts w:ascii="Arial" w:hAnsi="Arial" w:cs="Arial"/>
        </w:rPr>
        <w:t>zeitnah.</w:t>
      </w:r>
    </w:p>
    <w:p w14:paraId="35DC44EC" w14:textId="77777777" w:rsidR="002B6889" w:rsidRDefault="002B6889">
      <w:pPr>
        <w:rPr>
          <w:rFonts w:ascii="Arial" w:hAnsi="Arial" w:cs="Arial"/>
        </w:rPr>
      </w:pPr>
    </w:p>
    <w:p w14:paraId="603A441D" w14:textId="3CC00346" w:rsidR="000466C9" w:rsidRDefault="002B6889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 ich die </w:t>
      </w:r>
      <w:r w:rsidR="004C78C7">
        <w:rPr>
          <w:rFonts w:ascii="Arial" w:hAnsi="Arial" w:cs="Arial"/>
        </w:rPr>
        <w:t xml:space="preserve">genaue </w:t>
      </w:r>
      <w:r>
        <w:rPr>
          <w:rFonts w:ascii="Arial" w:hAnsi="Arial" w:cs="Arial"/>
        </w:rPr>
        <w:t>Medaillenmenge wissen muss, braucht es eine Anmeldung von euch bis:</w:t>
      </w:r>
    </w:p>
    <w:p w14:paraId="0EFDE17C" w14:textId="77777777" w:rsidR="004C78C7" w:rsidRDefault="004C78C7">
      <w:pPr>
        <w:rPr>
          <w:rFonts w:ascii="Arial" w:hAnsi="Arial" w:cs="Arial"/>
        </w:rPr>
      </w:pPr>
    </w:p>
    <w:p w14:paraId="39632196" w14:textId="7AE5A0E7" w:rsidR="00BD589E" w:rsidRPr="00D21065" w:rsidRDefault="004C6F35" w:rsidP="00750A8A">
      <w:pPr>
        <w:tabs>
          <w:tab w:val="left" w:pos="1985"/>
        </w:tabs>
        <w:rPr>
          <w:rFonts w:ascii="Arial" w:hAnsi="Arial" w:cs="Arial"/>
          <w:b/>
          <w:bCs/>
        </w:rPr>
      </w:pPr>
      <w:r w:rsidRPr="00D21065">
        <w:rPr>
          <w:rFonts w:ascii="Arial" w:hAnsi="Arial" w:cs="Arial"/>
          <w:b/>
          <w:bCs/>
        </w:rPr>
        <w:t>An</w:t>
      </w:r>
      <w:r w:rsidR="008E5321" w:rsidRPr="00D21065">
        <w:rPr>
          <w:rFonts w:ascii="Arial" w:hAnsi="Arial" w:cs="Arial"/>
          <w:b/>
          <w:bCs/>
        </w:rPr>
        <w:t>-</w:t>
      </w:r>
      <w:r w:rsidR="00D236FA">
        <w:rPr>
          <w:rFonts w:ascii="Arial" w:hAnsi="Arial" w:cs="Arial"/>
          <w:b/>
          <w:bCs/>
        </w:rPr>
        <w:t>/</w:t>
      </w:r>
      <w:r w:rsidR="008E5321" w:rsidRPr="00D21065">
        <w:rPr>
          <w:rFonts w:ascii="Arial" w:hAnsi="Arial" w:cs="Arial"/>
          <w:b/>
          <w:bCs/>
        </w:rPr>
        <w:t xml:space="preserve"> Ab</w:t>
      </w:r>
      <w:r w:rsidRPr="00D21065">
        <w:rPr>
          <w:rFonts w:ascii="Arial" w:hAnsi="Arial" w:cs="Arial"/>
          <w:b/>
          <w:bCs/>
        </w:rPr>
        <w:t>meldung</w:t>
      </w:r>
      <w:r w:rsidR="00D67C5D" w:rsidRPr="00D21065">
        <w:rPr>
          <w:rFonts w:ascii="Arial" w:hAnsi="Arial" w:cs="Arial"/>
          <w:b/>
          <w:bCs/>
        </w:rPr>
        <w:t>:</w:t>
      </w:r>
      <w:r w:rsidR="00750A8A" w:rsidRPr="00D21065">
        <w:rPr>
          <w:rFonts w:ascii="Arial" w:hAnsi="Arial" w:cs="Arial"/>
          <w:b/>
          <w:bCs/>
        </w:rPr>
        <w:tab/>
        <w:t xml:space="preserve">Bis </w:t>
      </w:r>
      <w:r w:rsidR="00941881">
        <w:rPr>
          <w:rFonts w:ascii="Arial" w:hAnsi="Arial" w:cs="Arial"/>
          <w:b/>
          <w:bCs/>
        </w:rPr>
        <w:t>1</w:t>
      </w:r>
      <w:r w:rsidR="00C73B5C">
        <w:rPr>
          <w:rFonts w:ascii="Arial" w:hAnsi="Arial" w:cs="Arial"/>
          <w:b/>
          <w:bCs/>
        </w:rPr>
        <w:t>7</w:t>
      </w:r>
      <w:r w:rsidR="00507258" w:rsidRPr="00D21065">
        <w:rPr>
          <w:rFonts w:ascii="Arial" w:hAnsi="Arial" w:cs="Arial"/>
          <w:b/>
          <w:bCs/>
        </w:rPr>
        <w:t>. April 202</w:t>
      </w:r>
      <w:r w:rsidR="00C73B5C">
        <w:rPr>
          <w:rFonts w:ascii="Arial" w:hAnsi="Arial" w:cs="Arial"/>
          <w:b/>
          <w:bCs/>
        </w:rPr>
        <w:t>5</w:t>
      </w:r>
      <w:r w:rsidR="00750A8A" w:rsidRPr="00D21065">
        <w:rPr>
          <w:rFonts w:ascii="Arial" w:hAnsi="Arial" w:cs="Arial"/>
          <w:b/>
          <w:bCs/>
        </w:rPr>
        <w:t xml:space="preserve"> an:</w:t>
      </w:r>
    </w:p>
    <w:p w14:paraId="6DF48E9B" w14:textId="77777777" w:rsidR="00750A8A" w:rsidRDefault="00750A8A" w:rsidP="00750A8A">
      <w:pPr>
        <w:tabs>
          <w:tab w:val="left" w:pos="1985"/>
        </w:tabs>
        <w:rPr>
          <w:rFonts w:ascii="Arial" w:hAnsi="Arial" w:cs="Arial"/>
        </w:rPr>
      </w:pPr>
    </w:p>
    <w:p w14:paraId="2AB96F08" w14:textId="38705111" w:rsidR="00750A8A" w:rsidRDefault="00750A8A" w:rsidP="00750A8A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7258">
        <w:rPr>
          <w:rFonts w:ascii="Arial" w:hAnsi="Arial" w:cs="Arial"/>
        </w:rPr>
        <w:t>Thomas Schönholzer</w:t>
      </w:r>
    </w:p>
    <w:p w14:paraId="3B4F2047" w14:textId="2D1AB376" w:rsidR="00750A8A" w:rsidRDefault="00750A8A" w:rsidP="00750A8A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Obmann EMHV</w:t>
      </w:r>
    </w:p>
    <w:p w14:paraId="550F5724" w14:textId="7F0BDD78" w:rsidR="00750A8A" w:rsidRDefault="00750A8A" w:rsidP="00750A8A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07258">
        <w:rPr>
          <w:rFonts w:ascii="Arial" w:hAnsi="Arial" w:cs="Arial"/>
        </w:rPr>
        <w:t>Steinberg 162</w:t>
      </w:r>
    </w:p>
    <w:p w14:paraId="053C2EFF" w14:textId="458B80E6" w:rsidR="00507258" w:rsidRDefault="00507258" w:rsidP="00750A8A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3437 Rüderswil</w:t>
      </w:r>
    </w:p>
    <w:p w14:paraId="5DDC8AAC" w14:textId="77777777" w:rsidR="00750A8A" w:rsidRDefault="00750A8A" w:rsidP="00750A8A">
      <w:pPr>
        <w:tabs>
          <w:tab w:val="left" w:pos="1985"/>
        </w:tabs>
        <w:rPr>
          <w:rFonts w:ascii="Arial" w:hAnsi="Arial" w:cs="Arial"/>
        </w:rPr>
      </w:pPr>
    </w:p>
    <w:p w14:paraId="2E02BACA" w14:textId="6CB5D1B1" w:rsidR="00750A8A" w:rsidRDefault="00750A8A" w:rsidP="00750A8A">
      <w:pPr>
        <w:tabs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A5489">
        <w:rPr>
          <w:rFonts w:ascii="Arial" w:hAnsi="Arial" w:cs="Arial"/>
        </w:rPr>
        <w:t>t</w:t>
      </w:r>
      <w:r w:rsidR="00D21065">
        <w:rPr>
          <w:rFonts w:ascii="Arial" w:hAnsi="Arial" w:cs="Arial"/>
        </w:rPr>
        <w:t>homas.schoenholzer@gmx.net</w:t>
      </w:r>
    </w:p>
    <w:p w14:paraId="784CC441" w14:textId="77777777" w:rsidR="000466C9" w:rsidRDefault="000466C9">
      <w:pPr>
        <w:rPr>
          <w:rFonts w:ascii="Arial" w:hAnsi="Arial" w:cs="Arial"/>
        </w:rPr>
      </w:pPr>
    </w:p>
    <w:p w14:paraId="33448B48" w14:textId="6DE021B5" w:rsidR="000439C9" w:rsidRPr="000439C9" w:rsidRDefault="000439C9" w:rsidP="000439C9">
      <w:pPr>
        <w:rPr>
          <w:rFonts w:ascii="Arial" w:hAnsi="Arial" w:cs="Arial"/>
          <w:i/>
          <w:iCs/>
          <w:u w:val="single"/>
        </w:rPr>
      </w:pPr>
      <w:r w:rsidRPr="000439C9">
        <w:rPr>
          <w:rFonts w:ascii="Arial" w:hAnsi="Arial" w:cs="Arial"/>
          <w:i/>
          <w:iCs/>
          <w:u w:val="single"/>
        </w:rPr>
        <w:t>Bitte auch melden, wenn keine Gruppe teilnimmt</w:t>
      </w:r>
      <w:r w:rsidR="00CB6460">
        <w:rPr>
          <w:rFonts w:ascii="Arial" w:hAnsi="Arial" w:cs="Arial"/>
          <w:i/>
          <w:iCs/>
          <w:u w:val="single"/>
        </w:rPr>
        <w:t>!!</w:t>
      </w:r>
    </w:p>
    <w:p w14:paraId="5256FF81" w14:textId="77777777" w:rsidR="00C17662" w:rsidRDefault="00C17662">
      <w:pPr>
        <w:rPr>
          <w:rFonts w:ascii="Arial" w:hAnsi="Arial" w:cs="Arial"/>
        </w:rPr>
      </w:pPr>
    </w:p>
    <w:p w14:paraId="423519B2" w14:textId="77777777" w:rsidR="00B47A63" w:rsidRDefault="00B47A63">
      <w:pPr>
        <w:rPr>
          <w:rFonts w:ascii="Arial" w:hAnsi="Arial" w:cs="Arial"/>
        </w:rPr>
      </w:pPr>
    </w:p>
    <w:p w14:paraId="2A15E5CD" w14:textId="77777777" w:rsidR="000439C9" w:rsidRPr="00910F9D" w:rsidRDefault="000439C9">
      <w:pPr>
        <w:rPr>
          <w:rFonts w:ascii="Arial" w:hAnsi="Arial" w:cs="Arial"/>
        </w:rPr>
      </w:pPr>
    </w:p>
    <w:p w14:paraId="2FA4AE9B" w14:textId="523B0789" w:rsidR="000466C9" w:rsidRDefault="00D27E07" w:rsidP="00507258">
      <w:pPr>
        <w:spacing w:after="120"/>
        <w:rPr>
          <w:rFonts w:ascii="Arial" w:hAnsi="Arial" w:cs="Arial"/>
        </w:rPr>
      </w:pPr>
      <w:r w:rsidRPr="00910F9D">
        <w:rPr>
          <w:rFonts w:ascii="Arial" w:hAnsi="Arial" w:cs="Arial"/>
        </w:rPr>
        <w:t>Freundliche Grüsse</w:t>
      </w:r>
    </w:p>
    <w:p w14:paraId="3D9CEEB5" w14:textId="77777777" w:rsidR="00507258" w:rsidRPr="00910F9D" w:rsidRDefault="00507258" w:rsidP="00507258">
      <w:pPr>
        <w:spacing w:after="120"/>
        <w:rPr>
          <w:rFonts w:ascii="Arial" w:hAnsi="Arial" w:cs="Arial"/>
        </w:rPr>
      </w:pPr>
    </w:p>
    <w:p w14:paraId="5BCB3517" w14:textId="53CA0969" w:rsidR="009C0360" w:rsidRPr="00910F9D" w:rsidRDefault="00507258" w:rsidP="00EB5D7B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Thomas Schönholzer</w:t>
      </w:r>
    </w:p>
    <w:p w14:paraId="1DC0A9D2" w14:textId="77777777" w:rsidR="008C5297" w:rsidRPr="008C5297" w:rsidRDefault="00D27E07" w:rsidP="00EB5D7B">
      <w:pPr>
        <w:rPr>
          <w:rFonts w:ascii="Arial" w:hAnsi="Arial" w:cs="Arial"/>
        </w:rPr>
      </w:pPr>
      <w:r w:rsidRPr="00910F9D">
        <w:rPr>
          <w:rFonts w:ascii="Arial" w:hAnsi="Arial" w:cs="Arial"/>
        </w:rPr>
        <w:t>Obmann EMHV</w:t>
      </w:r>
    </w:p>
    <w:sectPr w:rsidR="008C5297" w:rsidRPr="008C5297" w:rsidSect="00F0668A">
      <w:headerReference w:type="default" r:id="rId6"/>
      <w:footerReference w:type="default" r:id="rId7"/>
      <w:pgSz w:w="11906" w:h="16838" w:code="9"/>
      <w:pgMar w:top="1418" w:right="1134" w:bottom="1134" w:left="1134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F825" w14:textId="77777777" w:rsidR="008B6D25" w:rsidRDefault="008B6D25" w:rsidP="009F7D67">
      <w:r>
        <w:separator/>
      </w:r>
    </w:p>
  </w:endnote>
  <w:endnote w:type="continuationSeparator" w:id="0">
    <w:p w14:paraId="4CC00AFB" w14:textId="77777777" w:rsidR="008B6D25" w:rsidRDefault="008B6D25" w:rsidP="009F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47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747"/>
    </w:tblGrid>
    <w:tr w:rsidR="000466C9" w:rsidRPr="008C1A28" w14:paraId="55334E24" w14:textId="77777777" w:rsidTr="008553D5">
      <w:tc>
        <w:tcPr>
          <w:tcW w:w="9747" w:type="dxa"/>
          <w:shd w:val="clear" w:color="auto" w:fill="auto"/>
        </w:tcPr>
        <w:p w14:paraId="1FBDF381" w14:textId="78A34BA2" w:rsidR="000466C9" w:rsidRPr="008C1A28" w:rsidRDefault="00507258" w:rsidP="000466C9">
          <w:pPr>
            <w:pStyle w:val="Fuzeile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Thomas Schönholzer, Obmann EMHV, Steinberg 162, 3437 Rüderswil</w:t>
          </w:r>
          <w:r w:rsidR="000466C9">
            <w:rPr>
              <w:rFonts w:ascii="Arial" w:hAnsi="Arial" w:cs="Arial"/>
              <w:sz w:val="16"/>
              <w:szCs w:val="16"/>
            </w:rPr>
            <w:t xml:space="preserve">  | </w:t>
          </w:r>
          <w:r w:rsidR="000466C9" w:rsidRPr="008C1A28">
            <w:rPr>
              <w:rFonts w:ascii="Arial" w:hAnsi="Arial" w:cs="Arial"/>
              <w:sz w:val="16"/>
              <w:szCs w:val="16"/>
            </w:rPr>
            <w:t xml:space="preserve"> </w:t>
          </w:r>
          <w:r w:rsidR="000466C9" w:rsidRPr="00054FAC">
            <w:rPr>
              <w:rFonts w:ascii="Arial" w:hAnsi="Arial" w:cs="Arial"/>
              <w:sz w:val="20"/>
              <w:szCs w:val="20"/>
            </w:rPr>
            <w:sym w:font="Webdings" w:char="F0C8"/>
          </w:r>
          <w:r w:rsidR="000466C9">
            <w:rPr>
              <w:rFonts w:ascii="Arial" w:hAnsi="Arial" w:cs="Arial"/>
              <w:sz w:val="16"/>
              <w:szCs w:val="16"/>
            </w:rPr>
            <w:t xml:space="preserve">079 / </w:t>
          </w:r>
          <w:r>
            <w:rPr>
              <w:rFonts w:ascii="Arial" w:hAnsi="Arial" w:cs="Arial"/>
              <w:sz w:val="16"/>
              <w:szCs w:val="16"/>
            </w:rPr>
            <w:t>772 24 38</w:t>
          </w:r>
          <w:r w:rsidR="000466C9">
            <w:rPr>
              <w:rFonts w:ascii="Arial" w:hAnsi="Arial" w:cs="Arial"/>
              <w:sz w:val="16"/>
              <w:szCs w:val="16"/>
            </w:rPr>
            <w:t xml:space="preserve"> | </w:t>
          </w:r>
          <w:r w:rsidR="000466C9" w:rsidRPr="008C1A28">
            <w:rPr>
              <w:rFonts w:ascii="Arial" w:hAnsi="Arial" w:cs="Arial"/>
              <w:sz w:val="16"/>
              <w:szCs w:val="16"/>
            </w:rPr>
            <w:t xml:space="preserve"> </w:t>
          </w:r>
          <w:r w:rsidR="000466C9" w:rsidRPr="008C1A28">
            <w:rPr>
              <w:rFonts w:ascii="Arial" w:hAnsi="Arial" w:cs="Arial"/>
              <w:sz w:val="16"/>
              <w:szCs w:val="16"/>
            </w:rPr>
            <w:sym w:font="Wingdings" w:char="F02A"/>
          </w:r>
          <w:r w:rsidR="000466C9" w:rsidRPr="008C1A28">
            <w:rPr>
              <w:rFonts w:ascii="Arial" w:hAnsi="Arial" w:cs="Arial"/>
              <w:sz w:val="16"/>
              <w:szCs w:val="16"/>
            </w:rPr>
            <w:t xml:space="preserve"> </w:t>
          </w:r>
          <w:r w:rsidR="008553D5">
            <w:rPr>
              <w:rFonts w:ascii="Arial" w:hAnsi="Arial" w:cs="Arial"/>
              <w:sz w:val="16"/>
              <w:szCs w:val="16"/>
            </w:rPr>
            <w:t>obmann@emhv.ch</w:t>
          </w:r>
        </w:p>
      </w:tc>
    </w:tr>
  </w:tbl>
  <w:p w14:paraId="2C499059" w14:textId="40200E6F" w:rsidR="000466C9" w:rsidRPr="000439C9" w:rsidRDefault="000466C9" w:rsidP="000439C9">
    <w:pPr>
      <w:pStyle w:val="Fuzeile"/>
      <w:tabs>
        <w:tab w:val="clear" w:pos="4536"/>
        <w:tab w:val="clear" w:pos="9072"/>
        <w:tab w:val="left" w:pos="8190"/>
      </w:tabs>
      <w:rPr>
        <w:rFonts w:ascii="Arial" w:hAnsi="Arial" w:cs="Arial"/>
        <w:noProof/>
        <w:sz w:val="12"/>
        <w:szCs w:val="12"/>
        <w:lang w:eastAsia="de-CH"/>
      </w:rPr>
    </w:pPr>
  </w:p>
  <w:p w14:paraId="1D3374EF" w14:textId="477D8A20" w:rsidR="009F7D67" w:rsidRDefault="00285F5F" w:rsidP="007E1433">
    <w:pPr>
      <w:pStyle w:val="Fuzeile"/>
      <w:jc w:val="right"/>
    </w:pPr>
    <w:r>
      <w:rPr>
        <w:rFonts w:ascii="Arial" w:hAnsi="Arial" w:cs="Arial"/>
        <w:noProof/>
        <w:sz w:val="20"/>
        <w:lang w:eastAsia="de-CH"/>
      </w:rPr>
      <w:drawing>
        <wp:inline distT="0" distB="0" distL="0" distR="0" wp14:anchorId="4A87F28D" wp14:editId="2BD28D25">
          <wp:extent cx="1009650" cy="39052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6D970" w14:textId="77777777" w:rsidR="008B6D25" w:rsidRDefault="008B6D25" w:rsidP="009F7D67">
      <w:r>
        <w:separator/>
      </w:r>
    </w:p>
  </w:footnote>
  <w:footnote w:type="continuationSeparator" w:id="0">
    <w:p w14:paraId="0E13F2F5" w14:textId="77777777" w:rsidR="008B6D25" w:rsidRDefault="008B6D25" w:rsidP="009F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39" w:type="dxa"/>
      <w:tblLook w:val="04A0" w:firstRow="1" w:lastRow="0" w:firstColumn="1" w:lastColumn="0" w:noHBand="0" w:noVBand="1"/>
    </w:tblPr>
    <w:tblGrid>
      <w:gridCol w:w="5495"/>
      <w:gridCol w:w="4144"/>
    </w:tblGrid>
    <w:tr w:rsidR="006679F1" w:rsidRPr="00EB7868" w14:paraId="2B13734B" w14:textId="77777777" w:rsidTr="00340240">
      <w:trPr>
        <w:trHeight w:val="1692"/>
      </w:trPr>
      <w:tc>
        <w:tcPr>
          <w:tcW w:w="5495" w:type="dxa"/>
          <w:shd w:val="clear" w:color="auto" w:fill="auto"/>
        </w:tcPr>
        <w:p w14:paraId="763C4FF9" w14:textId="77777777" w:rsidR="006679F1" w:rsidRDefault="006679F1" w:rsidP="006679F1">
          <w:pPr>
            <w:pStyle w:val="Kopfzeile"/>
          </w:pPr>
        </w:p>
        <w:p w14:paraId="02D4EA1D" w14:textId="77777777" w:rsidR="006679F1" w:rsidRDefault="006679F1" w:rsidP="006679F1">
          <w:pPr>
            <w:pStyle w:val="Kopfzeile"/>
          </w:pPr>
        </w:p>
        <w:p w14:paraId="3D260851" w14:textId="77777777" w:rsidR="006679F1" w:rsidRDefault="006679F1" w:rsidP="006679F1">
          <w:pPr>
            <w:pStyle w:val="Kopfzeile"/>
          </w:pPr>
        </w:p>
        <w:p w14:paraId="7719E497" w14:textId="77777777" w:rsidR="006679F1" w:rsidRDefault="006679F1" w:rsidP="006679F1">
          <w:pPr>
            <w:pStyle w:val="Kopfzeile"/>
          </w:pPr>
        </w:p>
        <w:p w14:paraId="37636B8B" w14:textId="77777777" w:rsidR="00D7613F" w:rsidRDefault="00D7613F" w:rsidP="006679F1">
          <w:pPr>
            <w:pStyle w:val="Kopfzeile"/>
          </w:pPr>
        </w:p>
        <w:p w14:paraId="7C21828B" w14:textId="5C4659EA" w:rsidR="006679F1" w:rsidRPr="00EB7868" w:rsidRDefault="006679F1" w:rsidP="006679F1">
          <w:pPr>
            <w:pStyle w:val="Kopfzeile"/>
            <w:rPr>
              <w:rFonts w:ascii="Arial" w:hAnsi="Arial" w:cs="Arial"/>
            </w:rPr>
          </w:pPr>
        </w:p>
      </w:tc>
      <w:tc>
        <w:tcPr>
          <w:tcW w:w="4144" w:type="dxa"/>
          <w:shd w:val="clear" w:color="auto" w:fill="auto"/>
          <w:vAlign w:val="bottom"/>
        </w:tcPr>
        <w:p w14:paraId="2C9A008A" w14:textId="32C30431" w:rsidR="006679F1" w:rsidRPr="00EB7868" w:rsidRDefault="00507258" w:rsidP="002F65C9">
          <w:pPr>
            <w:pStyle w:val="Kopfzeile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Rüderswil, März 202</w:t>
          </w:r>
          <w:r w:rsidR="00C73B5C">
            <w:rPr>
              <w:rFonts w:ascii="Arial" w:hAnsi="Arial" w:cs="Arial"/>
            </w:rPr>
            <w:t>5</w:t>
          </w:r>
        </w:p>
      </w:tc>
    </w:tr>
  </w:tbl>
  <w:p w14:paraId="243AD0D3" w14:textId="16600FD5" w:rsidR="006679F1" w:rsidRPr="00D7613F" w:rsidRDefault="00285F5F">
    <w:pPr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9DE1E0B" wp14:editId="3E8F3138">
          <wp:simplePos x="0" y="0"/>
          <wp:positionH relativeFrom="column">
            <wp:posOffset>-102235</wp:posOffset>
          </wp:positionH>
          <wp:positionV relativeFrom="paragraph">
            <wp:posOffset>-1098550</wp:posOffset>
          </wp:positionV>
          <wp:extent cx="2326640" cy="108013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640" cy="1080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64"/>
    <w:rsid w:val="00001FCE"/>
    <w:rsid w:val="000126B8"/>
    <w:rsid w:val="0002382C"/>
    <w:rsid w:val="000439C9"/>
    <w:rsid w:val="000466C9"/>
    <w:rsid w:val="000703E8"/>
    <w:rsid w:val="000778BF"/>
    <w:rsid w:val="0008738B"/>
    <w:rsid w:val="000938B7"/>
    <w:rsid w:val="000B4B6F"/>
    <w:rsid w:val="000C0CB1"/>
    <w:rsid w:val="000C7E12"/>
    <w:rsid w:val="000D7039"/>
    <w:rsid w:val="0012570A"/>
    <w:rsid w:val="001325F0"/>
    <w:rsid w:val="00132675"/>
    <w:rsid w:val="00137755"/>
    <w:rsid w:val="00142911"/>
    <w:rsid w:val="00165417"/>
    <w:rsid w:val="00181B79"/>
    <w:rsid w:val="00185D34"/>
    <w:rsid w:val="001B19C0"/>
    <w:rsid w:val="001C5A22"/>
    <w:rsid w:val="002078FE"/>
    <w:rsid w:val="00224308"/>
    <w:rsid w:val="00230048"/>
    <w:rsid w:val="00235435"/>
    <w:rsid w:val="0024468B"/>
    <w:rsid w:val="00285F5F"/>
    <w:rsid w:val="00297AF0"/>
    <w:rsid w:val="002A6E28"/>
    <w:rsid w:val="002B6889"/>
    <w:rsid w:val="002C2045"/>
    <w:rsid w:val="002C487E"/>
    <w:rsid w:val="002D524C"/>
    <w:rsid w:val="002E0A73"/>
    <w:rsid w:val="002E15CA"/>
    <w:rsid w:val="002F65C9"/>
    <w:rsid w:val="00301221"/>
    <w:rsid w:val="0032183B"/>
    <w:rsid w:val="00336742"/>
    <w:rsid w:val="00336F5C"/>
    <w:rsid w:val="00340240"/>
    <w:rsid w:val="00340AF0"/>
    <w:rsid w:val="003D4D30"/>
    <w:rsid w:val="003D555E"/>
    <w:rsid w:val="003F1147"/>
    <w:rsid w:val="00404979"/>
    <w:rsid w:val="004164CE"/>
    <w:rsid w:val="00447874"/>
    <w:rsid w:val="004523E8"/>
    <w:rsid w:val="00465942"/>
    <w:rsid w:val="00472042"/>
    <w:rsid w:val="004C667E"/>
    <w:rsid w:val="004C6F35"/>
    <w:rsid w:val="004C78C7"/>
    <w:rsid w:val="00507258"/>
    <w:rsid w:val="0054731C"/>
    <w:rsid w:val="005B7ED2"/>
    <w:rsid w:val="006002E5"/>
    <w:rsid w:val="00611C5C"/>
    <w:rsid w:val="00614F71"/>
    <w:rsid w:val="00632AF9"/>
    <w:rsid w:val="00641E1D"/>
    <w:rsid w:val="006679F1"/>
    <w:rsid w:val="00674780"/>
    <w:rsid w:val="006B7F70"/>
    <w:rsid w:val="006C069E"/>
    <w:rsid w:val="006C0D1C"/>
    <w:rsid w:val="006D6741"/>
    <w:rsid w:val="006E1664"/>
    <w:rsid w:val="00733934"/>
    <w:rsid w:val="00735861"/>
    <w:rsid w:val="0074610F"/>
    <w:rsid w:val="00750A8A"/>
    <w:rsid w:val="0075481A"/>
    <w:rsid w:val="00756063"/>
    <w:rsid w:val="007608C2"/>
    <w:rsid w:val="00791DD0"/>
    <w:rsid w:val="007A3829"/>
    <w:rsid w:val="007D208E"/>
    <w:rsid w:val="007E1433"/>
    <w:rsid w:val="007E2D50"/>
    <w:rsid w:val="007E46A6"/>
    <w:rsid w:val="008002A9"/>
    <w:rsid w:val="00852A02"/>
    <w:rsid w:val="008553D5"/>
    <w:rsid w:val="00881962"/>
    <w:rsid w:val="008A0B35"/>
    <w:rsid w:val="008B6D25"/>
    <w:rsid w:val="008C5297"/>
    <w:rsid w:val="008E5321"/>
    <w:rsid w:val="00910F9D"/>
    <w:rsid w:val="00941881"/>
    <w:rsid w:val="0099524D"/>
    <w:rsid w:val="009A3559"/>
    <w:rsid w:val="009A6604"/>
    <w:rsid w:val="009C0360"/>
    <w:rsid w:val="009C2888"/>
    <w:rsid w:val="009E0161"/>
    <w:rsid w:val="009F7D67"/>
    <w:rsid w:val="00A1422B"/>
    <w:rsid w:val="00A32E18"/>
    <w:rsid w:val="00A70EE8"/>
    <w:rsid w:val="00A8466C"/>
    <w:rsid w:val="00A85B9E"/>
    <w:rsid w:val="00AA4813"/>
    <w:rsid w:val="00AB6898"/>
    <w:rsid w:val="00AF7964"/>
    <w:rsid w:val="00B218E8"/>
    <w:rsid w:val="00B36233"/>
    <w:rsid w:val="00B40404"/>
    <w:rsid w:val="00B47A63"/>
    <w:rsid w:val="00B612AF"/>
    <w:rsid w:val="00B621D8"/>
    <w:rsid w:val="00B738B1"/>
    <w:rsid w:val="00B81A67"/>
    <w:rsid w:val="00BA06A2"/>
    <w:rsid w:val="00BD589E"/>
    <w:rsid w:val="00BE0982"/>
    <w:rsid w:val="00BE39CD"/>
    <w:rsid w:val="00C02E98"/>
    <w:rsid w:val="00C137B2"/>
    <w:rsid w:val="00C17662"/>
    <w:rsid w:val="00C46650"/>
    <w:rsid w:val="00C55F91"/>
    <w:rsid w:val="00C73B5C"/>
    <w:rsid w:val="00C81A39"/>
    <w:rsid w:val="00C90418"/>
    <w:rsid w:val="00C978C6"/>
    <w:rsid w:val="00CA4A42"/>
    <w:rsid w:val="00CA75DB"/>
    <w:rsid w:val="00CB6460"/>
    <w:rsid w:val="00CC0F71"/>
    <w:rsid w:val="00CD4FA8"/>
    <w:rsid w:val="00D21065"/>
    <w:rsid w:val="00D236FA"/>
    <w:rsid w:val="00D27E07"/>
    <w:rsid w:val="00D5275E"/>
    <w:rsid w:val="00D55B81"/>
    <w:rsid w:val="00D62FB2"/>
    <w:rsid w:val="00D67C5D"/>
    <w:rsid w:val="00D7613F"/>
    <w:rsid w:val="00D83649"/>
    <w:rsid w:val="00D91958"/>
    <w:rsid w:val="00D9712C"/>
    <w:rsid w:val="00DC6FEC"/>
    <w:rsid w:val="00DD0B16"/>
    <w:rsid w:val="00E257D1"/>
    <w:rsid w:val="00E336E2"/>
    <w:rsid w:val="00E62501"/>
    <w:rsid w:val="00E6377C"/>
    <w:rsid w:val="00E95F6E"/>
    <w:rsid w:val="00EA5489"/>
    <w:rsid w:val="00EB5D7B"/>
    <w:rsid w:val="00EB7868"/>
    <w:rsid w:val="00ED5F00"/>
    <w:rsid w:val="00F010EB"/>
    <w:rsid w:val="00F0668A"/>
    <w:rsid w:val="00F12839"/>
    <w:rsid w:val="00F22F52"/>
    <w:rsid w:val="00F812C7"/>
    <w:rsid w:val="00F94D5F"/>
    <w:rsid w:val="00FB7FE5"/>
    <w:rsid w:val="00FC6957"/>
    <w:rsid w:val="00FD3E32"/>
    <w:rsid w:val="00FD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626B9C7"/>
  <w15:chartTrackingRefBased/>
  <w15:docId w15:val="{F7B7BDBD-4123-4331-8B88-EC3CE384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D27E0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9F7D6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F7D67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rsid w:val="009F7D6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9F7D67"/>
    <w:rPr>
      <w:sz w:val="24"/>
      <w:szCs w:val="24"/>
      <w:lang w:eastAsia="en-US"/>
    </w:rPr>
  </w:style>
  <w:style w:type="table" w:styleId="Tabellenraster">
    <w:name w:val="Table Grid"/>
    <w:basedOn w:val="NormaleTabelle"/>
    <w:rsid w:val="00667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1325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1325F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Thomas Schoenholzer</cp:lastModifiedBy>
  <cp:revision>9</cp:revision>
  <cp:lastPrinted>2025-02-14T08:28:00Z</cp:lastPrinted>
  <dcterms:created xsi:type="dcterms:W3CDTF">2025-02-14T08:24:00Z</dcterms:created>
  <dcterms:modified xsi:type="dcterms:W3CDTF">2025-03-03T12:38:00Z</dcterms:modified>
</cp:coreProperties>
</file>